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73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1</w:t>
      </w:r>
    </w:p>
    <w:bookmarkEnd w:id="0"/>
    <w:p w14:paraId="135D7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40366D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公文小标宋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val="en-US" w:eastAsia="zh-CN"/>
        </w:rPr>
        <w:t>赞助企业意向函</w:t>
      </w:r>
    </w:p>
    <w:p w14:paraId="075410A0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rPr>
          <w:rFonts w:hint="default" w:ascii="Times New Roman" w:hAnsi="Times New Roman" w:eastAsia="方正公文小标宋" w:cs="Times New Roman"/>
          <w:b w:val="0"/>
          <w:bCs w:val="0"/>
          <w:color w:val="auto"/>
          <w:sz w:val="40"/>
          <w:szCs w:val="40"/>
          <w:highlight w:val="none"/>
          <w:lang w:val="en-US" w:eastAsia="zh-CN"/>
        </w:rPr>
      </w:pPr>
    </w:p>
    <w:p w14:paraId="6DC6E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w w:val="96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致：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w w:val="96"/>
          <w:sz w:val="32"/>
          <w:szCs w:val="32"/>
          <w:highlight w:val="none"/>
        </w:rPr>
        <w:t>第十三届全国少数民族传统体育运动会</w:t>
      </w:r>
      <w:r>
        <w:rPr>
          <w:rFonts w:hint="default" w:ascii="Times New Roman" w:hAnsi="Times New Roman" w:eastAsia="仿宋_GB2312" w:cs="Times New Roman"/>
          <w:color w:val="auto"/>
          <w:w w:val="96"/>
          <w:sz w:val="32"/>
          <w:szCs w:val="32"/>
          <w:highlight w:val="none"/>
          <w:lang w:val="en-US" w:eastAsia="zh-CN"/>
        </w:rPr>
        <w:t>筹备工作委员会办公室</w:t>
      </w:r>
    </w:p>
    <w:p w14:paraId="42F1B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根据2026年 月  日发布的《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第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</w:rPr>
        <w:t>十三届全国少数民族传统体育运动会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赞助征集公告》，本应征企业即</w:t>
      </w:r>
      <w:r>
        <w:rPr>
          <w:rFonts w:hint="default" w:ascii="Times New Roman" w:hAnsi="Times New Roman" w:eastAsia="仿宋_GB2312" w:cs="Times New Roman"/>
          <w:i/>
          <w:iCs/>
          <w:color w:val="auto"/>
          <w:sz w:val="32"/>
          <w:szCs w:val="32"/>
          <w:highlight w:val="none"/>
          <w:u w:val="single"/>
          <w:lang w:val="en-US" w:eastAsia="zh-CN"/>
        </w:rPr>
        <w:t>（请删除本段斜体文字后填写应征企业名称）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有意向并愿意参加运动会赞助征集活动，并承诺遵守本次征集活动的程序和规则。</w:t>
      </w:r>
    </w:p>
    <w:p w14:paraId="548AC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本应征企业将严格按照《征集公告》的规定，特承诺如下：</w:t>
      </w:r>
    </w:p>
    <w:p w14:paraId="361F67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一、本应征企业提交的文件及填写的所有信息均真实、准确、有效，因文件伪造或信息虚假导致的后果由本应征企业自行承担。</w:t>
      </w:r>
    </w:p>
    <w:p w14:paraId="772E7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二、除非经征集人明确书面许可，本应征企业不会在任何时间、任何地点以任何形式对参加本次征集活动进行任何宣传，或者明示、暗示本应征企业与运动会、筹委会或运动会市场开发存在任何关联。</w:t>
      </w:r>
    </w:p>
    <w:p w14:paraId="74CCE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三、本应征企业同意并确认，除非经过征集人明确书面许可，本应征企业无权使用或许可使用、复制、开发运动会标志和授权称谓。</w:t>
      </w:r>
    </w:p>
    <w:p w14:paraId="004FAF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四、本应征企业将对参加本次征集活动接触到的所有信息承担保密义务，无论信息以何种形式表现，也无论本应征企业以何种方式取得，但通过合法公开途径获取的信息除外。</w:t>
      </w:r>
    </w:p>
    <w:p w14:paraId="71E18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五、本应征企业同意并确认，征集人因本次征集活动向本应征企业提供的任何资料，并不代表征集人对该等资料相关权利的转让。</w:t>
      </w:r>
    </w:p>
    <w:p w14:paraId="5AFAD63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六、本应征企业同意并确认，征集人对本次征集活动相关事项拥有最终解释和决定的权利。</w:t>
      </w:r>
    </w:p>
    <w:p w14:paraId="7CB25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因本应征企业违反上述承诺给征集人造成的任何损失，本应征企业愿意承担全部法律责任。</w:t>
      </w:r>
    </w:p>
    <w:p w14:paraId="363CA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与本次征集活动有关的一切往来信函请寄/传至：</w:t>
      </w:r>
    </w:p>
    <w:p w14:paraId="5A620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联系人：</w:t>
      </w:r>
    </w:p>
    <w:p w14:paraId="704FC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电话：</w:t>
      </w:r>
    </w:p>
    <w:p w14:paraId="7E716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传真：</w:t>
      </w:r>
    </w:p>
    <w:p w14:paraId="27596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电子邮件：</w:t>
      </w:r>
    </w:p>
    <w:p w14:paraId="34314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地址：</w:t>
      </w:r>
    </w:p>
    <w:p w14:paraId="5F9DE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邮编：</w:t>
      </w:r>
    </w:p>
    <w:p w14:paraId="0C59A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单位名称（盖公章）：</w:t>
      </w:r>
    </w:p>
    <w:p w14:paraId="49D02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法定代表人（签字）：</w:t>
      </w:r>
    </w:p>
    <w:p w14:paraId="0D809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法定代表人姓名（印刷体）：</w:t>
      </w:r>
    </w:p>
    <w:p w14:paraId="2551CC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法定代表人职务（印刷体）：</w:t>
      </w:r>
    </w:p>
    <w:p w14:paraId="5F030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0" w:firstLineChars="4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年   月   日</w:t>
      </w:r>
    </w:p>
    <w:p w14:paraId="4B2EF5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5E7B23C-F980-4321-8DBE-E83C8A0012D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B911116-E5DC-45DD-8825-8865AF45BF7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6419DA3-36C3-4B8D-80F0-27C92ACD39A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74716DF-3314-44BD-B3C3-AB63A24E713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89"/>
    <w:rsid w:val="0056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15"/>
    </w:pPr>
  </w:style>
  <w:style w:type="paragraph" w:styleId="3">
    <w:name w:val="footnote text"/>
    <w:basedOn w:val="1"/>
    <w:next w:val="4"/>
    <w:qFormat/>
    <w:uiPriority w:val="99"/>
    <w:pPr>
      <w:snapToGrid w:val="0"/>
      <w:jc w:val="left"/>
    </w:pPr>
    <w:rPr>
      <w:sz w:val="18"/>
      <w:szCs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  <w:rPr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2026-07-31T02:51:00Z</dcterms:created>
  <dc:creator>星球大战</dc:creator>
  <cp:lastModifiedBy>星球大战</cp:lastModifiedBy>
  <dcterms:modified xsi:type="dcterms:W3CDTF">2026-07-31T02:51:41Z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12013C3A8C7B41E8AC319080EAE59841_11</vt:lpwstr>
  </property>
  <property fmtid="{D5CDD505-2E9C-101B-9397-08002B2CF9AE}" pid="4" name="KSOTemplateDocerSaveRecord">
    <vt:lpwstr>eyJoZGlkIjoiY2IzYzdiMWE1NmVjMWIyNDg1Yjg2OTkxZjg0N2RlMTIiLCJ1c2VySWQiOiIyMDU2MjQ4NzYifQ==</vt:lpwstr>
  </property>
</Properties>
</file>